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AE8" w:rsidRPr="009F6C68" w:rsidRDefault="00E72AE8" w:rsidP="00E72AE8">
      <w:pPr>
        <w:shd w:val="clear" w:color="auto" w:fill="FFFFFF"/>
        <w:spacing w:after="0" w:line="240" w:lineRule="auto"/>
        <w:jc w:val="right"/>
        <w:rPr>
          <w:rFonts w:asciiTheme="majorHAnsi" w:eastAsia="Times New Roman" w:hAnsiTheme="majorHAnsi" w:cs="Helvetica"/>
          <w:bCs/>
          <w:color w:val="333333"/>
          <w:sz w:val="28"/>
          <w:szCs w:val="28"/>
          <w:lang w:eastAsia="ru-RU"/>
        </w:rPr>
      </w:pPr>
      <w:r w:rsidRPr="009F6C68">
        <w:rPr>
          <w:rFonts w:asciiTheme="majorHAnsi" w:eastAsia="Times New Roman" w:hAnsiTheme="majorHAnsi" w:cs="Helvetica"/>
          <w:bCs/>
          <w:color w:val="333333"/>
          <w:sz w:val="28"/>
          <w:szCs w:val="28"/>
          <w:lang w:eastAsia="ru-RU"/>
        </w:rPr>
        <w:t xml:space="preserve">                             18.05.2020г.</w:t>
      </w:r>
    </w:p>
    <w:p w:rsidR="00E72AE8" w:rsidRPr="009F6C68" w:rsidRDefault="00E72AE8" w:rsidP="00E72AE8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Helvetica"/>
          <w:bCs/>
          <w:color w:val="FF0000"/>
          <w:sz w:val="32"/>
          <w:szCs w:val="32"/>
          <w:lang w:eastAsia="ru-RU"/>
        </w:rPr>
      </w:pPr>
      <w:r w:rsidRPr="009F6C68">
        <w:rPr>
          <w:rFonts w:asciiTheme="majorHAnsi" w:eastAsia="Times New Roman" w:hAnsiTheme="majorHAnsi" w:cs="Helvetica"/>
          <w:bCs/>
          <w:color w:val="FF0000"/>
          <w:sz w:val="32"/>
          <w:szCs w:val="32"/>
          <w:lang w:eastAsia="ru-RU"/>
        </w:rPr>
        <w:t>Уважаемые родители!</w:t>
      </w:r>
    </w:p>
    <w:p w:rsidR="00E72AE8" w:rsidRPr="009F6C68" w:rsidRDefault="00E72AE8" w:rsidP="00E72AE8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Helvetica"/>
          <w:bCs/>
          <w:color w:val="FF0000"/>
          <w:sz w:val="32"/>
          <w:szCs w:val="32"/>
          <w:lang w:eastAsia="ru-RU"/>
        </w:rPr>
      </w:pPr>
      <w:r w:rsidRPr="009F6C68">
        <w:rPr>
          <w:rFonts w:asciiTheme="majorHAnsi" w:eastAsia="Times New Roman" w:hAnsiTheme="majorHAnsi" w:cs="Helvetica"/>
          <w:bCs/>
          <w:color w:val="FF0000"/>
          <w:sz w:val="32"/>
          <w:szCs w:val="32"/>
          <w:lang w:eastAsia="ru-RU"/>
        </w:rPr>
        <w:t>в нашем дошкольном учреждении реализуется тема недели: «Мир природы»</w:t>
      </w:r>
    </w:p>
    <w:p w:rsidR="00E72AE8" w:rsidRPr="009F6C68" w:rsidRDefault="00E72AE8" w:rsidP="00E72AE8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Helvetica"/>
          <w:bCs/>
          <w:color w:val="FF0000"/>
          <w:sz w:val="32"/>
          <w:szCs w:val="32"/>
          <w:lang w:eastAsia="ru-RU"/>
        </w:rPr>
      </w:pPr>
      <w:r w:rsidRPr="009F6C68">
        <w:rPr>
          <w:rFonts w:asciiTheme="majorHAnsi" w:eastAsia="Times New Roman" w:hAnsiTheme="majorHAnsi" w:cs="Helvetica"/>
          <w:bCs/>
          <w:color w:val="FF0000"/>
          <w:sz w:val="32"/>
          <w:szCs w:val="32"/>
          <w:lang w:eastAsia="ru-RU"/>
        </w:rPr>
        <w:t>Для осуществления образовательной деятельности в семье по данной теме рекомендуем следующий материал:</w:t>
      </w:r>
    </w:p>
    <w:p w:rsidR="00E72AE8" w:rsidRDefault="00E72AE8" w:rsidP="00E72AE8">
      <w:pPr>
        <w:shd w:val="clear" w:color="auto" w:fill="FFFFFF"/>
        <w:spacing w:after="0" w:line="240" w:lineRule="auto"/>
        <w:jc w:val="center"/>
        <w:rPr>
          <w:rFonts w:eastAsia="Times New Roman" w:cs="Helvetica"/>
          <w:b/>
          <w:bCs/>
          <w:color w:val="333333"/>
          <w:sz w:val="32"/>
          <w:szCs w:val="32"/>
          <w:lang w:eastAsia="ru-RU"/>
        </w:rPr>
      </w:pP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b/>
          <w:bCs/>
          <w:color w:val="333333"/>
          <w:sz w:val="32"/>
          <w:szCs w:val="32"/>
          <w:lang w:eastAsia="ru-RU"/>
        </w:rPr>
      </w:pPr>
      <w:r w:rsidRPr="0051679D">
        <w:rPr>
          <w:rFonts w:eastAsia="Times New Roman" w:cs="Helvetica"/>
          <w:b/>
          <w:bCs/>
          <w:color w:val="333333"/>
          <w:sz w:val="32"/>
          <w:szCs w:val="32"/>
          <w:lang w:eastAsia="ru-RU"/>
        </w:rPr>
        <w:t xml:space="preserve">Занятие по </w:t>
      </w:r>
      <w:bookmarkStart w:id="0" w:name="_GoBack"/>
      <w:r w:rsidRPr="0051679D">
        <w:rPr>
          <w:rFonts w:eastAsia="Times New Roman" w:cs="Helvetica"/>
          <w:b/>
          <w:bCs/>
          <w:color w:val="333333"/>
          <w:sz w:val="32"/>
          <w:szCs w:val="32"/>
          <w:lang w:eastAsia="ru-RU"/>
        </w:rPr>
        <w:t>ознакомлению с природой «Цветочный ковер».</w:t>
      </w:r>
    </w:p>
    <w:bookmarkEnd w:id="0"/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bCs/>
          <w:color w:val="333333"/>
          <w:sz w:val="24"/>
          <w:szCs w:val="24"/>
          <w:lang w:eastAsia="ru-RU"/>
        </w:rPr>
      </w:pPr>
      <w:proofErr w:type="spellStart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Родитель</w:t>
      </w:r>
      <w:proofErr w:type="gramStart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:</w:t>
      </w:r>
      <w:r w:rsidRPr="0051679D">
        <w:rPr>
          <w:rFonts w:eastAsia="Times New Roman" w:cs="Helvetica"/>
          <w:bCs/>
          <w:color w:val="333333"/>
          <w:sz w:val="24"/>
          <w:szCs w:val="24"/>
          <w:lang w:eastAsia="ru-RU"/>
        </w:rPr>
        <w:t>Т</w:t>
      </w:r>
      <w:proofErr w:type="gramEnd"/>
      <w:r w:rsidRPr="0051679D">
        <w:rPr>
          <w:rFonts w:eastAsia="Times New Roman" w:cs="Helvetica"/>
          <w:bCs/>
          <w:color w:val="333333"/>
          <w:sz w:val="24"/>
          <w:szCs w:val="24"/>
          <w:lang w:eastAsia="ru-RU"/>
        </w:rPr>
        <w:t>ему</w:t>
      </w:r>
      <w:proofErr w:type="spellEnd"/>
      <w:r w:rsidRPr="0051679D">
        <w:rPr>
          <w:rFonts w:eastAsia="Times New Roman" w:cs="Helvetica"/>
          <w:bCs/>
          <w:color w:val="333333"/>
          <w:sz w:val="24"/>
          <w:szCs w:val="24"/>
          <w:lang w:eastAsia="ru-RU"/>
        </w:rPr>
        <w:t xml:space="preserve"> сегодняшней беседы ты </w:t>
      </w:r>
      <w:proofErr w:type="spellStart"/>
      <w:r w:rsidRPr="0051679D">
        <w:rPr>
          <w:rFonts w:eastAsia="Times New Roman" w:cs="Helvetica"/>
          <w:bCs/>
          <w:color w:val="333333"/>
          <w:sz w:val="24"/>
          <w:szCs w:val="24"/>
          <w:lang w:eastAsia="ru-RU"/>
        </w:rPr>
        <w:t>узнаешь,отгадав</w:t>
      </w:r>
      <w:proofErr w:type="spellEnd"/>
      <w:r w:rsidRPr="0051679D">
        <w:rPr>
          <w:rFonts w:eastAsia="Times New Roman" w:cs="Helvetica"/>
          <w:bCs/>
          <w:color w:val="333333"/>
          <w:sz w:val="24"/>
          <w:szCs w:val="24"/>
          <w:lang w:eastAsia="ru-RU"/>
        </w:rPr>
        <w:t xml:space="preserve"> такую загадку:</w:t>
      </w:r>
    </w:p>
    <w:p w:rsidR="00E72AE8" w:rsidRPr="0051679D" w:rsidRDefault="00E72AE8" w:rsidP="00E72AE8">
      <w:pPr>
        <w:shd w:val="clear" w:color="auto" w:fill="FFFFFF"/>
        <w:spacing w:after="0" w:line="240" w:lineRule="atLeast"/>
        <w:rPr>
          <w:rFonts w:eastAsia="Times New Roman" w:cs="Helvetica"/>
          <w:color w:val="333333"/>
          <w:sz w:val="24"/>
          <w:szCs w:val="24"/>
          <w:lang w:eastAsia="ru-RU"/>
        </w:rPr>
      </w:pP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Нарядные сестрички</w:t>
      </w:r>
      <w:proofErr w:type="gramStart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br/>
        <w:t>В</w:t>
      </w:r>
      <w:proofErr w:type="gram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есь день гостей встречают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br/>
        <w:t>Мёдом угощают. (Цветы)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Ребенок: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 Это цветы.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proofErr w:type="spellStart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Родитель</w:t>
      </w:r>
      <w:proofErr w:type="gramStart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:А</w:t>
      </w:r>
      <w:proofErr w:type="spellEnd"/>
      <w:proofErr w:type="gramEnd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 xml:space="preserve"> 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для чего нужны цветы?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proofErr w:type="spellStart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Ребенок</w:t>
      </w:r>
      <w:proofErr w:type="gramStart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: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Д</w:t>
      </w:r>
      <w:proofErr w:type="gram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ля</w:t>
      </w:r>
      <w:proofErr w:type="spell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 xml:space="preserve"> красоты, любоваться.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proofErr w:type="spellStart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Родитель</w:t>
      </w:r>
      <w:proofErr w:type="gramStart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: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Г</w:t>
      </w:r>
      <w:proofErr w:type="gram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де</w:t>
      </w:r>
      <w:proofErr w:type="spell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 xml:space="preserve"> растут садовые цветы?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Ребенок: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 В саду, на клумбах.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proofErr w:type="spellStart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Родитель</w:t>
      </w:r>
      <w:proofErr w:type="gramStart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: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Н</w:t>
      </w:r>
      <w:proofErr w:type="gram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азови</w:t>
      </w:r>
      <w:proofErr w:type="spell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 xml:space="preserve"> садовые цветы.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proofErr w:type="spellStart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Ребенок</w:t>
      </w:r>
      <w:proofErr w:type="gramStart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: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Р</w:t>
      </w:r>
      <w:proofErr w:type="gram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оза</w:t>
      </w:r>
      <w:proofErr w:type="spell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, тюльпан, гвоздика и т.д.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proofErr w:type="spellStart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Родитель</w:t>
      </w:r>
      <w:proofErr w:type="gramStart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: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Г</w:t>
      </w:r>
      <w:proofErr w:type="gram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де</w:t>
      </w:r>
      <w:proofErr w:type="spell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 xml:space="preserve"> растут полевые, лесные цветы?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proofErr w:type="spellStart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Ребенок</w:t>
      </w:r>
      <w:proofErr w:type="gramStart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: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В</w:t>
      </w:r>
      <w:proofErr w:type="spellEnd"/>
      <w:proofErr w:type="gram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 xml:space="preserve"> поле, в лесу.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proofErr w:type="spellStart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Родитель</w:t>
      </w:r>
      <w:proofErr w:type="gramStart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: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Н</w:t>
      </w:r>
      <w:proofErr w:type="gram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азови</w:t>
      </w:r>
      <w:proofErr w:type="spell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 xml:space="preserve"> полевые, лесные цветы.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proofErr w:type="spellStart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Ребенок</w:t>
      </w:r>
      <w:proofErr w:type="gramStart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: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К</w:t>
      </w:r>
      <w:proofErr w:type="gram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олокольчик</w:t>
      </w:r>
      <w:proofErr w:type="spell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, ромашка, василёк и т.д.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proofErr w:type="spellStart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Родитель</w:t>
      </w:r>
      <w:proofErr w:type="gramStart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: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К</w:t>
      </w:r>
      <w:proofErr w:type="gram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то</w:t>
      </w:r>
      <w:proofErr w:type="spell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 xml:space="preserve"> ухаживает за цветами в саду?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Ребенок: 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Садовник.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proofErr w:type="spellStart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Родитель</w:t>
      </w:r>
      <w:proofErr w:type="gramStart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: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Ч</w:t>
      </w:r>
      <w:proofErr w:type="gram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ем</w:t>
      </w:r>
      <w:proofErr w:type="spell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 xml:space="preserve"> садовые цветы отличаются от полевых?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Ребенок: 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Садовые цветы выращивает человек, а полевые растут сами по себе.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proofErr w:type="spellStart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Родитель</w:t>
      </w:r>
      <w:proofErr w:type="gramStart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: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К</w:t>
      </w:r>
      <w:proofErr w:type="gram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акую</w:t>
      </w:r>
      <w:proofErr w:type="spell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 xml:space="preserve"> пользу приносят цветы?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Ребенок: 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Цветы могут быть кормом для животных, их можно поставить в вазу, из цветов получают лекарства.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proofErr w:type="spellStart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Родитель</w:t>
      </w:r>
      <w:proofErr w:type="gramStart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: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К</w:t>
      </w:r>
      <w:proofErr w:type="gram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акие</w:t>
      </w:r>
      <w:proofErr w:type="spell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 xml:space="preserve">  ты знаешь  первоцветы, которые “торопятся” расцвести ранней весной?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Ребенок: 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Подснежник, примула</w:t>
      </w:r>
      <w:proofErr w:type="gramStart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 xml:space="preserve"> ,</w:t>
      </w:r>
      <w:proofErr w:type="gram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пролеска ,</w:t>
      </w:r>
      <w:proofErr w:type="spellStart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фиалка,гиацинт,калужница</w:t>
      </w:r>
      <w:proofErr w:type="spell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.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proofErr w:type="spellStart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Родитель</w:t>
      </w:r>
      <w:proofErr w:type="gramStart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: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П</w:t>
      </w:r>
      <w:proofErr w:type="gram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очему</w:t>
      </w:r>
      <w:proofErr w:type="spell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 xml:space="preserve"> они появляются первыми?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proofErr w:type="spellStart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Ребенок</w:t>
      </w:r>
      <w:proofErr w:type="gramStart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: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П</w:t>
      </w:r>
      <w:proofErr w:type="gram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отому</w:t>
      </w:r>
      <w:proofErr w:type="spell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 xml:space="preserve"> что эти цветы любят яркий солнечный свет, и появляются тогда, когда деревья не покрылись листвой.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proofErr w:type="spellStart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Родитель</w:t>
      </w:r>
      <w:proofErr w:type="gramStart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: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А</w:t>
      </w:r>
      <w:proofErr w:type="spellEnd"/>
      <w:proofErr w:type="gram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 xml:space="preserve"> какой полевой цветок любит расти в хлебном поле?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Ребенок: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 Василёк.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Родитель: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 А у нас в доме растут садовые или полевые цветы?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proofErr w:type="spellStart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Ребенок</w:t>
      </w:r>
      <w:proofErr w:type="gramStart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: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В</w:t>
      </w:r>
      <w:proofErr w:type="spellEnd"/>
      <w:proofErr w:type="gram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 xml:space="preserve"> доме растут комнатные цветы.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Родитель: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 Почему они так называются?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Ребенок: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 Комнатные цветы это цветы, которые растут в помещении.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Родитель: 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Как надо ухаживать за комнатными цветами?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Ребенок: 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Поливать, рыхлить землю, вытирать пыль с листочков, обрывать засохшие листья.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Родитель: 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Молодец. А сейчас поиграем в игру, которая называется “Назови части цветка”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lastRenderedPageBreak/>
        <w:t>Игра “Назови части цветка</w:t>
      </w:r>
      <w:proofErr w:type="gramStart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”(</w:t>
      </w:r>
      <w:proofErr w:type="gramEnd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показать картинку –строение цветка).</w:t>
      </w:r>
      <w:r w:rsidRPr="00104BA5">
        <w:t xml:space="preserve"> </w:t>
      </w:r>
      <w:r>
        <w:rPr>
          <w:noProof/>
          <w:lang w:eastAsia="ru-RU"/>
        </w:rPr>
        <w:drawing>
          <wp:inline distT="0" distB="0" distL="0" distR="0" wp14:anchorId="7DA65443" wp14:editId="70FB950F">
            <wp:extent cx="3162300" cy="4427220"/>
            <wp:effectExtent l="19050" t="0" r="0" b="0"/>
            <wp:docPr id="10" name="Рисунок 10" descr="http://101dizain.ru/wp-content/uploads/2015/11/nivyani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01dizain.ru/wp-content/uploads/2015/11/nivyanik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42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proofErr w:type="spellStart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Родитель</w:t>
      </w:r>
      <w:proofErr w:type="gramStart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: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С</w:t>
      </w:r>
      <w:proofErr w:type="gram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амая</w:t>
      </w:r>
      <w:proofErr w:type="spell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 xml:space="preserve"> главная часть цветка?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Ребенок: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 Корень. Он добывает из почвы воду и минеральные вещества.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proofErr w:type="spellStart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Родитель</w:t>
      </w:r>
      <w:proofErr w:type="gramStart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: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Ч</w:t>
      </w:r>
      <w:proofErr w:type="gram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то</w:t>
      </w:r>
      <w:proofErr w:type="spell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 xml:space="preserve"> следует после корня?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Ребенок: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 Стебель. По стеблю вещества поднимаются вверх к листьям.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Родитель: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 После стебля идут…?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Ребенок: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 Листья. Листья вбирают в себя энергию солнечного света, необходимую цветку для роста.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proofErr w:type="spellStart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Родитель</w:t>
      </w:r>
      <w:proofErr w:type="gramStart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: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П</w:t>
      </w:r>
      <w:proofErr w:type="gram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осле</w:t>
      </w:r>
      <w:proofErr w:type="spell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 xml:space="preserve"> листьев идет…?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Ребенок: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 Бутон. Буто</w:t>
      </w:r>
      <w:proofErr w:type="gramStart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н-</w:t>
      </w:r>
      <w:proofErr w:type="gram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 xml:space="preserve"> это нераскрывшийся цветок.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Родитель: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 И остались…?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Ребенок: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 Лепестки.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Родитель: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 Какой цветок изображён?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proofErr w:type="spellStart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Ребенок: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Это</w:t>
      </w:r>
      <w:proofErr w:type="spell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 xml:space="preserve"> </w:t>
      </w:r>
      <w:proofErr w:type="spellStart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ромашка</w:t>
      </w:r>
      <w:proofErr w:type="gramStart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.</w:t>
      </w:r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</w:t>
      </w:r>
      <w:proofErr w:type="gramEnd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одитель</w:t>
      </w:r>
      <w:proofErr w:type="spellEnd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: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 Это садовый или полевой цветок?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Ребенок: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 Садовый и полевой.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proofErr w:type="spellStart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Родитель</w:t>
      </w:r>
      <w:proofErr w:type="gramStart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: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М</w:t>
      </w:r>
      <w:proofErr w:type="gram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олодец</w:t>
      </w:r>
      <w:proofErr w:type="spell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. Приглашаю поиграть в игру, которая называется “Забывчивый покупатель”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Игра “Забывчивый покупатель”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Родитель: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  Правила игры: покупателю необходимо купить цветок, но он забыл его название. Он описывает этот цветок, а продавец должен догадаться по описанию и показать картинку. Затем вместе проверяем</w:t>
      </w:r>
      <w:proofErr w:type="gramStart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.(</w:t>
      </w:r>
      <w:proofErr w:type="spellStart"/>
      <w:proofErr w:type="gram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картинки:роза,колокольчик</w:t>
      </w:r>
      <w:proofErr w:type="spell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 xml:space="preserve"> и т.д.).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Ребенок: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 Я хочу купить цветок, но забыл его название. Он растёт в саду, на стебле есть шипы, бывает красной, белой, жёлтой окраски</w:t>
      </w:r>
      <w:proofErr w:type="gramStart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.(</w:t>
      </w:r>
      <w:proofErr w:type="gram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Роза)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В вашем магазине я хочу купить один цветок, но забыл его название. Это полевой цветок голубого цвета, его форма похожа на колокол. (Колокольчик). И т.д.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lastRenderedPageBreak/>
        <w:t>Игра “Посади цветы»</w:t>
      </w:r>
      <w:proofErr w:type="gramStart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.(</w:t>
      </w:r>
      <w:proofErr w:type="gramEnd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приготовить картинки-«клумба» и «</w:t>
      </w:r>
      <w:proofErr w:type="spellStart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полянка»,карточки</w:t>
      </w:r>
      <w:proofErr w:type="spellEnd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 xml:space="preserve"> с садовыми и полевыми цветами).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1задание:посадить  садовые цветы в клумбу;</w:t>
      </w:r>
    </w:p>
    <w:p w:rsidR="00E72AE8" w:rsidRDefault="00E72AE8" w:rsidP="00E72AE8">
      <w:pPr>
        <w:shd w:val="clear" w:color="auto" w:fill="FFFFFF"/>
        <w:spacing w:after="0" w:line="240" w:lineRule="auto"/>
      </w:pP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2задание</w:t>
      </w:r>
      <w:proofErr w:type="gramStart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:п</w:t>
      </w:r>
      <w:proofErr w:type="gram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осадить полевые цветы на полянку.</w:t>
      </w:r>
      <w:r w:rsidRPr="0051679D">
        <w:t xml:space="preserve"> </w:t>
      </w:r>
      <w:r>
        <w:rPr>
          <w:noProof/>
          <w:lang w:eastAsia="ru-RU"/>
        </w:rPr>
        <w:drawing>
          <wp:inline distT="0" distB="0" distL="0" distR="0" wp14:anchorId="7E925110" wp14:editId="4E3CD350">
            <wp:extent cx="5940425" cy="1555696"/>
            <wp:effectExtent l="19050" t="0" r="3175" b="0"/>
            <wp:docPr id="1" name="Рисунок 1" descr="https://img-fotki.yandex.ru/get/15558/200418627.7e/0_1203f4_b4039ae2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15558/200418627.7e/0_1203f4_b4039ae2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5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AE8" w:rsidRDefault="00E72AE8" w:rsidP="00E72AE8">
      <w:pPr>
        <w:shd w:val="clear" w:color="auto" w:fill="FFFFFF"/>
        <w:spacing w:after="0" w:line="240" w:lineRule="auto"/>
      </w:pPr>
      <w:r>
        <w:t xml:space="preserve">                 </w:t>
      </w:r>
      <w:r>
        <w:rPr>
          <w:noProof/>
          <w:lang w:eastAsia="ru-RU"/>
        </w:rPr>
        <w:drawing>
          <wp:inline distT="0" distB="0" distL="0" distR="0" wp14:anchorId="0E8391B0" wp14:editId="6878B672">
            <wp:extent cx="4682168" cy="2914650"/>
            <wp:effectExtent l="19050" t="0" r="4132" b="0"/>
            <wp:docPr id="5" name="Рисунок 4" descr="https://avatars.mds.yandex.net/get-pdb/936249/d8d98e1d-c300-40f7-b052-a7c84a2860a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936249/d8d98e1d-c300-40f7-b052-a7c84a2860ab/s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974" cy="291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FC2560" wp14:editId="5932DEA4">
            <wp:extent cx="5940425" cy="3635871"/>
            <wp:effectExtent l="19050" t="0" r="3175" b="0"/>
            <wp:docPr id="13" name="Рисунок 13" descr="C:\Users\User\Desktop\b1992a8402eb6d5899534031e13cf2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b1992a8402eb6d5899534031e13cf2c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5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</w:p>
    <w:p w:rsidR="00E72AE8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</w:pPr>
    </w:p>
    <w:p w:rsidR="00E72AE8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</w:pP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</w:pPr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lastRenderedPageBreak/>
        <w:t>Презентация “Красная книга”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proofErr w:type="spellStart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Родитель</w:t>
      </w:r>
      <w:proofErr w:type="gramStart"/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: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н</w:t>
      </w:r>
      <w:proofErr w:type="gram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о</w:t>
      </w:r>
      <w:proofErr w:type="spell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 xml:space="preserve"> многие знакомые нам цветы занесены в Красную книгу. Как ты думаешь, что это за книга?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Ребенок: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 Красная книг</w:t>
      </w:r>
      <w:proofErr w:type="gramStart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а-</w:t>
      </w:r>
      <w:proofErr w:type="gram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 xml:space="preserve"> это книга, в которую занесены редкие растения, которых очень мало на земле.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Родитель: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 Почему она именно красного цвета?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Ребенок: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 Красный цве</w:t>
      </w:r>
      <w:proofErr w:type="gramStart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т-</w:t>
      </w:r>
      <w:proofErr w:type="gram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 xml:space="preserve"> это символ запрета!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Родитель: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 Давай назовём эти цветы.</w:t>
      </w:r>
    </w:p>
    <w:p w:rsidR="00E72AE8" w:rsidRPr="0051679D" w:rsidRDefault="00E72AE8" w:rsidP="00E72AE8">
      <w:pPr>
        <w:shd w:val="clear" w:color="auto" w:fill="FFFFFF"/>
        <w:spacing w:after="0" w:line="240" w:lineRule="auto"/>
        <w:jc w:val="center"/>
        <w:rPr>
          <w:rFonts w:eastAsia="Times New Roman" w:cs="Helvetica"/>
          <w:color w:val="333333"/>
          <w:sz w:val="24"/>
          <w:szCs w:val="24"/>
          <w:lang w:eastAsia="ru-RU"/>
        </w:rPr>
      </w:pPr>
      <w:r w:rsidRPr="0051679D">
        <w:rPr>
          <w:rFonts w:eastAsia="Times New Roman" w:cs="Helvetica"/>
          <w:i/>
          <w:iCs/>
          <w:color w:val="333333"/>
          <w:sz w:val="24"/>
          <w:szCs w:val="24"/>
          <w:lang w:eastAsia="ru-RU"/>
        </w:rPr>
        <w:t>Показать на компьютере цветы, которые занесены в Красную книгу.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Родитель: 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Что нужно делать людям, чтобы редкие цветы и растения не исчезали с нашей Земли?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Ребенок: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 xml:space="preserve"> Не рвать, уничтожать цветы, а бережно относиться к природе. В лесу нужно стараться ходить по тропинкам, чтобы растения не погибали от </w:t>
      </w:r>
      <w:proofErr w:type="spellStart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втаптывания</w:t>
      </w:r>
      <w:proofErr w:type="spell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.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Итог занятия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r w:rsidRPr="0051679D">
        <w:rPr>
          <w:rFonts w:eastAsia="Times New Roman" w:cs="Helvetica"/>
          <w:b/>
          <w:bCs/>
          <w:color w:val="333333"/>
          <w:sz w:val="24"/>
          <w:szCs w:val="24"/>
          <w:lang w:eastAsia="ru-RU"/>
        </w:rPr>
        <w:t>Родитель:</w:t>
      </w: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 xml:space="preserve"> О чём мы сегодня </w:t>
      </w:r>
      <w:proofErr w:type="spellStart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говорили</w:t>
      </w:r>
      <w:proofErr w:type="gramStart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?К</w:t>
      </w:r>
      <w:proofErr w:type="gram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акие</w:t>
      </w:r>
      <w:proofErr w:type="spellEnd"/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 xml:space="preserve"> ты знаешь цветы?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Какое задание понравилось больше?</w:t>
      </w:r>
    </w:p>
    <w:p w:rsidR="00E72AE8" w:rsidRPr="0051679D" w:rsidRDefault="00E72AE8" w:rsidP="00E72AE8">
      <w:pPr>
        <w:shd w:val="clear" w:color="auto" w:fill="FFFFFF"/>
        <w:spacing w:after="0" w:line="240" w:lineRule="auto"/>
        <w:rPr>
          <w:rFonts w:eastAsia="Times New Roman" w:cs="Helvetica"/>
          <w:color w:val="333333"/>
          <w:sz w:val="24"/>
          <w:szCs w:val="24"/>
          <w:lang w:eastAsia="ru-RU"/>
        </w:rPr>
      </w:pPr>
      <w:r w:rsidRPr="0051679D">
        <w:rPr>
          <w:rFonts w:eastAsia="Times New Roman" w:cs="Helvetica"/>
          <w:color w:val="333333"/>
          <w:sz w:val="24"/>
          <w:szCs w:val="24"/>
          <w:lang w:eastAsia="ru-RU"/>
        </w:rPr>
        <w:t>Какое задание показалось для  тебя трудным?</w:t>
      </w:r>
    </w:p>
    <w:p w:rsidR="00E72AE8" w:rsidRDefault="00E72AE8" w:rsidP="00E72AE8">
      <w:pPr>
        <w:spacing w:after="0"/>
        <w:rPr>
          <w:sz w:val="24"/>
          <w:szCs w:val="24"/>
        </w:rPr>
      </w:pPr>
    </w:p>
    <w:p w:rsidR="00F7114E" w:rsidRDefault="00F7114E"/>
    <w:sectPr w:rsidR="00F711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AE8"/>
    <w:rsid w:val="00E72AE8"/>
    <w:rsid w:val="00F71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A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A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A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A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632</Words>
  <Characters>3605</Characters>
  <Application>Microsoft Office Word</Application>
  <DocSecurity>0</DocSecurity>
  <Lines>30</Lines>
  <Paragraphs>8</Paragraphs>
  <ScaleCrop>false</ScaleCrop>
  <Company/>
  <LinksUpToDate>false</LinksUpToDate>
  <CharactersWithSpaces>4229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Володя</dc:creator>
  <cp:lastModifiedBy>Володя</cp:lastModifiedBy>
  <cp:revision>1</cp:revision>
  <dcterms:created xsi:type="dcterms:W3CDTF">2020-05-17T14:52:00Z</dcterms:created>
  <dcterms:modified xsi:type="dcterms:W3CDTF">2020-05-17T14:56:00Z</dcterms:modified>
</cp:coreProperties>
</file>